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4277" w:rsidR="00CD4869" w:rsidP="00875868" w:rsidRDefault="00ED7F42" w14:paraId="08A447FF" w14:textId="7FBDB91C">
      <w:pPr>
        <w:jc w:val="center"/>
        <w:rPr>
          <w:b/>
          <w:bCs/>
          <w:u w:val="single"/>
        </w:rPr>
      </w:pPr>
      <w:r w:rsidRPr="006C4277">
        <w:rPr>
          <w:b/>
          <w:bCs/>
          <w:u w:val="single"/>
        </w:rPr>
        <w:t>Zasedání školního parlamentu</w:t>
      </w:r>
    </w:p>
    <w:p w:rsidR="00ED7F42" w:rsidP="00875868" w:rsidRDefault="006C4277" w14:paraId="1A264D33" w14:textId="6FE6BB66">
      <w:pPr>
        <w:jc w:val="center"/>
      </w:pPr>
      <w:r>
        <w:t>1.</w:t>
      </w:r>
      <w:r w:rsidR="00ED7F42">
        <w:t>Schůze</w:t>
      </w:r>
    </w:p>
    <w:p w:rsidR="00BA01BC" w:rsidP="00875868" w:rsidRDefault="006C4277" w14:paraId="2DEC21B0" w14:textId="72664511">
      <w:pPr>
        <w:jc w:val="center"/>
      </w:pPr>
      <w:r>
        <w:t xml:space="preserve">2. </w:t>
      </w:r>
      <w:r w:rsidR="00BA01BC">
        <w:t>10. 2024</w:t>
      </w:r>
    </w:p>
    <w:p w:rsidR="00743CD2" w:rsidRDefault="00875868" w14:paraId="7746FA3C" w14:textId="6A963E68">
      <w:pPr>
        <w:rPr>
          <w:b/>
          <w:bCs/>
        </w:rPr>
      </w:pPr>
      <w:r w:rsidRPr="00004EB4">
        <w:rPr>
          <w:b/>
          <w:bCs/>
        </w:rPr>
        <w:t xml:space="preserve">Probíraná </w:t>
      </w:r>
      <w:r w:rsidRPr="00004EB4" w:rsidR="002E753E">
        <w:rPr>
          <w:b/>
          <w:bCs/>
        </w:rPr>
        <w:t>témata</w:t>
      </w:r>
      <w:r w:rsidR="00CE4952">
        <w:rPr>
          <w:b/>
          <w:bCs/>
        </w:rPr>
        <w:t>:</w:t>
      </w:r>
    </w:p>
    <w:p w:rsidRPr="00C03788" w:rsidR="00CE4952" w:rsidRDefault="00CE4952" w14:paraId="107DC393" w14:textId="1313DB79">
      <w:pPr>
        <w:rPr>
          <w:u w:val="single"/>
        </w:rPr>
      </w:pPr>
      <w:r w:rsidRPr="00C03788">
        <w:rPr>
          <w:u w:val="single"/>
        </w:rPr>
        <w:t xml:space="preserve">Hlasování o </w:t>
      </w:r>
      <w:r w:rsidRPr="00C03788" w:rsidR="00C546C6">
        <w:rPr>
          <w:u w:val="single"/>
        </w:rPr>
        <w:t>novém před</w:t>
      </w:r>
      <w:r w:rsidRPr="00C03788" w:rsidR="00EE4086">
        <w:rPr>
          <w:u w:val="single"/>
        </w:rPr>
        <w:t>sedovi, místopředsedy, zapisovat</w:t>
      </w:r>
      <w:r w:rsidRPr="00C03788" w:rsidR="00456BD4">
        <w:rPr>
          <w:u w:val="single"/>
        </w:rPr>
        <w:t>ele a zástupce zapisovatele</w:t>
      </w:r>
      <w:r w:rsidR="004F3817">
        <w:rPr>
          <w:u w:val="single"/>
        </w:rPr>
        <w:t>:</w:t>
      </w:r>
    </w:p>
    <w:p w:rsidR="00456BD4" w:rsidP="00BE15A2" w:rsidRDefault="00456BD4" w14:paraId="1B1FB0A2" w14:textId="32CC0F43">
      <w:pPr>
        <w:pStyle w:val="Odstavecseseznamem"/>
        <w:numPr>
          <w:ilvl w:val="0"/>
          <w:numId w:val="6"/>
        </w:numPr>
      </w:pPr>
      <w:r>
        <w:t>Před</w:t>
      </w:r>
      <w:r w:rsidR="00C03788">
        <w:t>seda: Sebastian Švec</w:t>
      </w:r>
      <w:r w:rsidR="004F3817">
        <w:t xml:space="preserve"> (</w:t>
      </w:r>
      <w:r w:rsidR="00644C3E">
        <w:t>Odhlasováno v</w:t>
      </w:r>
      <w:r w:rsidR="00BB759D">
        <w:t>še</w:t>
      </w:r>
      <w:r w:rsidR="00644C3E">
        <w:t>mi</w:t>
      </w:r>
      <w:r w:rsidR="001B7E73">
        <w:t>)</w:t>
      </w:r>
    </w:p>
    <w:p w:rsidR="00C03788" w:rsidP="00BE15A2" w:rsidRDefault="00C03788" w14:paraId="2210CFA9" w14:textId="7901BE6B">
      <w:pPr>
        <w:pStyle w:val="Odstavecseseznamem"/>
        <w:numPr>
          <w:ilvl w:val="0"/>
          <w:numId w:val="6"/>
        </w:numPr>
      </w:pPr>
      <w:r>
        <w:t>Místopředseda</w:t>
      </w:r>
      <w:r w:rsidR="00473A6A">
        <w:t xml:space="preserve">: Ema </w:t>
      </w:r>
      <w:proofErr w:type="spellStart"/>
      <w:r w:rsidR="00473A6A">
        <w:t>Pejšová</w:t>
      </w:r>
      <w:proofErr w:type="spellEnd"/>
      <w:r w:rsidR="00BB759D">
        <w:t xml:space="preserve"> (</w:t>
      </w:r>
      <w:r w:rsidR="00470016">
        <w:t>Odhlasováno</w:t>
      </w:r>
      <w:r w:rsidR="00BB759D">
        <w:t xml:space="preserve"> všemi</w:t>
      </w:r>
      <w:r w:rsidR="00470016">
        <w:t>)</w:t>
      </w:r>
    </w:p>
    <w:p w:rsidR="00473A6A" w:rsidP="00BE15A2" w:rsidRDefault="00473A6A" w14:paraId="1D2EAEDA" w14:textId="7074DD49">
      <w:pPr>
        <w:pStyle w:val="Odstavecseseznamem"/>
        <w:numPr>
          <w:ilvl w:val="0"/>
          <w:numId w:val="6"/>
        </w:numPr>
      </w:pPr>
      <w:r>
        <w:t>Zapisovatel: Anna Kořenská</w:t>
      </w:r>
      <w:r w:rsidR="00470016">
        <w:t xml:space="preserve"> (Odhlasováno všemi)</w:t>
      </w:r>
    </w:p>
    <w:p w:rsidR="004F3817" w:rsidP="00BE15A2" w:rsidRDefault="00E816DC" w14:paraId="0A6E6977" w14:textId="1C5D5D6B">
      <w:pPr>
        <w:pStyle w:val="Odstavecseseznamem"/>
        <w:numPr>
          <w:ilvl w:val="0"/>
          <w:numId w:val="6"/>
        </w:numPr>
      </w:pPr>
      <w:r>
        <w:t xml:space="preserve">Zástupce zapisovatele: Linda </w:t>
      </w:r>
      <w:proofErr w:type="spellStart"/>
      <w:r>
        <w:t>Hudcová</w:t>
      </w:r>
      <w:proofErr w:type="spellEnd"/>
      <w:r w:rsidR="00470016">
        <w:t xml:space="preserve"> (Odhlasováno vš</w:t>
      </w:r>
      <w:r w:rsidR="002941BD">
        <w:t>emi)</w:t>
      </w:r>
    </w:p>
    <w:p w:rsidRPr="0085596F" w:rsidR="00552892" w:rsidP="00552892" w:rsidRDefault="00924110" w14:paraId="404885FE" w14:textId="04DB181B">
      <w:pPr>
        <w:rPr>
          <w:u w:val="single"/>
        </w:rPr>
      </w:pPr>
      <w:r w:rsidRPr="0085596F">
        <w:rPr>
          <w:u w:val="single"/>
        </w:rPr>
        <w:t>Hlasování do SPKV</w:t>
      </w:r>
    </w:p>
    <w:p w:rsidR="00924110" w:rsidP="00D042EA" w:rsidRDefault="00AD4587" w14:paraId="66675021" w14:textId="3C401B46">
      <w:pPr>
        <w:pStyle w:val="Odstavecseseznamem"/>
        <w:numPr>
          <w:ilvl w:val="0"/>
          <w:numId w:val="8"/>
        </w:numPr>
      </w:pPr>
      <w:r>
        <w:t>Sebastian Švec</w:t>
      </w:r>
      <w:r w:rsidR="00D042EA">
        <w:t xml:space="preserve"> </w:t>
      </w:r>
      <w:r w:rsidR="0085596F">
        <w:t>(Odhlasováno všemi)</w:t>
      </w:r>
    </w:p>
    <w:p w:rsidR="00AD4587" w:rsidP="00D042EA" w:rsidRDefault="00AD4587" w14:paraId="77A97EBD" w14:textId="36EFEFBD">
      <w:pPr>
        <w:pStyle w:val="Odstavecseseznamem"/>
        <w:numPr>
          <w:ilvl w:val="0"/>
          <w:numId w:val="8"/>
        </w:numPr>
      </w:pPr>
      <w:r>
        <w:t xml:space="preserve">Ema </w:t>
      </w:r>
      <w:proofErr w:type="spellStart"/>
      <w:r>
        <w:t>Pejšová</w:t>
      </w:r>
      <w:proofErr w:type="spellEnd"/>
      <w:r w:rsidR="0085596F">
        <w:t xml:space="preserve"> </w:t>
      </w:r>
      <w:r w:rsidR="0085596F">
        <w:t>(Odhlasováno všemi)</w:t>
      </w:r>
    </w:p>
    <w:p w:rsidR="00AD4587" w:rsidP="00D042EA" w:rsidRDefault="00AD4587" w14:paraId="7BAC460D" w14:textId="3DEF70D9">
      <w:pPr>
        <w:pStyle w:val="Odstavecseseznamem"/>
        <w:numPr>
          <w:ilvl w:val="0"/>
          <w:numId w:val="8"/>
        </w:numPr>
      </w:pPr>
      <w:r>
        <w:t>Matyáš Chmel</w:t>
      </w:r>
      <w:r w:rsidR="0085596F">
        <w:t xml:space="preserve"> </w:t>
      </w:r>
      <w:r w:rsidR="0085596F">
        <w:t>(Odhlasováno všemi)</w:t>
      </w:r>
    </w:p>
    <w:p w:rsidRPr="00CE4952" w:rsidR="00AD4587" w:rsidP="00D042EA" w:rsidRDefault="00AD4587" w14:paraId="11A43191" w14:textId="61AA5727">
      <w:pPr>
        <w:pStyle w:val="Odstavecseseznamem"/>
        <w:numPr>
          <w:ilvl w:val="0"/>
          <w:numId w:val="8"/>
        </w:numPr>
      </w:pPr>
      <w:r>
        <w:t>M</w:t>
      </w:r>
      <w:r w:rsidR="00D042EA">
        <w:t>arkéta Janáčková</w:t>
      </w:r>
      <w:r w:rsidR="0085596F">
        <w:t xml:space="preserve"> </w:t>
      </w:r>
      <w:r w:rsidR="0085596F">
        <w:t>(Odhlasováno všemi)</w:t>
      </w:r>
    </w:p>
    <w:p w:rsidRPr="00004EB4" w:rsidR="00743CD2" w:rsidRDefault="007F22BB" w14:paraId="78FAD3AB" w14:textId="68CDD413">
      <w:pPr>
        <w:rPr>
          <w:u w:val="single"/>
        </w:rPr>
      </w:pPr>
      <w:r>
        <w:rPr>
          <w:u w:val="single"/>
        </w:rPr>
        <w:t>T</w:t>
      </w:r>
      <w:r w:rsidR="00942701">
        <w:rPr>
          <w:u w:val="single"/>
        </w:rPr>
        <w:t>e</w:t>
      </w:r>
      <w:r>
        <w:rPr>
          <w:u w:val="single"/>
        </w:rPr>
        <w:t>mati</w:t>
      </w:r>
      <w:r w:rsidR="00942701">
        <w:rPr>
          <w:u w:val="single"/>
        </w:rPr>
        <w:t xml:space="preserve">cký </w:t>
      </w:r>
      <w:r w:rsidRPr="00004EB4" w:rsidR="004E7163">
        <w:rPr>
          <w:u w:val="single"/>
        </w:rPr>
        <w:t>d</w:t>
      </w:r>
      <w:r w:rsidR="00942701">
        <w:rPr>
          <w:u w:val="single"/>
        </w:rPr>
        <w:t>en</w:t>
      </w:r>
      <w:r w:rsidRPr="00004EB4" w:rsidR="002E753E">
        <w:rPr>
          <w:u w:val="single"/>
        </w:rPr>
        <w:t xml:space="preserve"> </w:t>
      </w:r>
      <w:r w:rsidRPr="00004EB4" w:rsidR="00743CD2">
        <w:rPr>
          <w:u w:val="single"/>
        </w:rPr>
        <w:t xml:space="preserve">31.10 </w:t>
      </w:r>
    </w:p>
    <w:p w:rsidR="002A5354" w:rsidP="003708EC" w:rsidRDefault="002A5354" w14:paraId="01B5AFA9" w14:textId="77777777">
      <w:pPr>
        <w:pStyle w:val="Odstavecseseznamem"/>
        <w:numPr>
          <w:ilvl w:val="0"/>
          <w:numId w:val="3"/>
        </w:numPr>
      </w:pPr>
      <w:r>
        <w:t>Halloween</w:t>
      </w:r>
    </w:p>
    <w:p w:rsidR="00436180" w:rsidP="003708EC" w:rsidRDefault="002A5354" w14:paraId="7DBCFDE6" w14:textId="77777777">
      <w:pPr>
        <w:pStyle w:val="Odstavecseseznamem"/>
        <w:numPr>
          <w:ilvl w:val="0"/>
          <w:numId w:val="3"/>
        </w:numPr>
      </w:pPr>
      <w:r>
        <w:t>31.10. O</w:t>
      </w:r>
      <w:r w:rsidR="00436180">
        <w:t>blíkání do kostýmů</w:t>
      </w:r>
    </w:p>
    <w:p w:rsidR="00004EB4" w:rsidP="003708EC" w:rsidRDefault="00C546C6" w14:paraId="1C288614" w14:textId="7C855EB6">
      <w:pPr>
        <w:pStyle w:val="Odstavecseseznamem"/>
        <w:numPr>
          <w:ilvl w:val="0"/>
          <w:numId w:val="3"/>
        </w:numPr>
      </w:pPr>
      <w:r>
        <w:t>Odhlasováno všemi</w:t>
      </w:r>
    </w:p>
    <w:p w:rsidRPr="00D228AC" w:rsidR="00743CD2" w:rsidRDefault="00743CD2" w14:paraId="49973B56" w14:textId="547BD8BC">
      <w:pPr>
        <w:rPr>
          <w:u w:val="single"/>
        </w:rPr>
      </w:pPr>
      <w:r w:rsidRPr="00D228AC">
        <w:rPr>
          <w:u w:val="single"/>
        </w:rPr>
        <w:t>Řešení rozvrhu</w:t>
      </w:r>
      <w:r w:rsidRPr="00D228AC" w:rsidR="00BE15A2">
        <w:rPr>
          <w:u w:val="single"/>
        </w:rPr>
        <w:t>:</w:t>
      </w:r>
    </w:p>
    <w:p w:rsidR="00523F56" w:rsidP="00523F56" w:rsidRDefault="00523F56" w14:paraId="63953C57" w14:textId="6F39F41D">
      <w:pPr>
        <w:pStyle w:val="Odstavecseseznamem"/>
        <w:numPr>
          <w:ilvl w:val="0"/>
          <w:numId w:val="7"/>
        </w:numPr>
      </w:pPr>
      <w:r>
        <w:t>Předsedové musí zjisti</w:t>
      </w:r>
      <w:r w:rsidR="00570F68">
        <w:t>t ve třídách, jak moc to studentům vadí</w:t>
      </w:r>
    </w:p>
    <w:p w:rsidRPr="00BE15A2" w:rsidR="004E340C" w:rsidRDefault="00F5049E" w14:paraId="412B033B" w14:textId="3D44D7BA">
      <w:pPr>
        <w:rPr>
          <w:u w:val="single"/>
        </w:rPr>
      </w:pPr>
      <w:r w:rsidRPr="00BE15A2">
        <w:rPr>
          <w:u w:val="single"/>
        </w:rPr>
        <w:t>Otevřená porada</w:t>
      </w:r>
      <w:r w:rsidR="00BE15A2">
        <w:rPr>
          <w:u w:val="single"/>
        </w:rPr>
        <w:t>:</w:t>
      </w:r>
    </w:p>
    <w:p w:rsidR="00790CC1" w:rsidP="00790CC1" w:rsidRDefault="0048213F" w14:paraId="4C9C845E" w14:textId="4DB2D867">
      <w:pPr>
        <w:pStyle w:val="Odstavecseseznamem"/>
        <w:numPr>
          <w:ilvl w:val="0"/>
          <w:numId w:val="5"/>
        </w:numPr>
      </w:pPr>
      <w:r>
        <w:t>Debata o moderním/současném umění</w:t>
      </w:r>
    </w:p>
    <w:p w:rsidR="00790CC1" w:rsidP="00790CC1" w:rsidRDefault="00790CC1" w14:paraId="5488BBC6" w14:textId="74DC3E68">
      <w:pPr>
        <w:pStyle w:val="Odstavecseseznamem"/>
        <w:numPr>
          <w:ilvl w:val="0"/>
          <w:numId w:val="4"/>
        </w:numPr>
      </w:pPr>
      <w:r>
        <w:t>Zjišťování, jestli by byl o ní zájem</w:t>
      </w:r>
    </w:p>
    <w:p w:rsidR="00743CD2" w:rsidP="00E8587C" w:rsidRDefault="0048213F" w14:paraId="5319B08C" w14:textId="289B461A">
      <w:pPr>
        <w:pStyle w:val="Odstavecseseznamem"/>
        <w:numPr>
          <w:ilvl w:val="0"/>
          <w:numId w:val="4"/>
        </w:numPr>
      </w:pPr>
      <w:r>
        <w:t>Odhla</w:t>
      </w:r>
      <w:r w:rsidR="00E8587C">
        <w:t>sováno – 9</w:t>
      </w:r>
      <w:r w:rsidR="00545793">
        <w:t xml:space="preserve"> lidi</w:t>
      </w:r>
      <w:r w:rsidR="00E8587C">
        <w:t xml:space="preserve"> pro, 4 lid</w:t>
      </w:r>
      <w:r w:rsidR="00545793">
        <w:t xml:space="preserve">i proti, </w:t>
      </w:r>
      <w:r w:rsidR="00FB122A">
        <w:t>4 lidi se zdrželi</w:t>
      </w:r>
    </w:p>
    <w:p w:rsidRPr="004E340C" w:rsidR="00743CD2" w:rsidRDefault="00743CD2" w14:paraId="1B96C90C" w14:textId="77777777">
      <w:pPr>
        <w:rPr>
          <w:u w:val="single"/>
        </w:rPr>
      </w:pPr>
      <w:r w:rsidRPr="004E340C">
        <w:rPr>
          <w:u w:val="single"/>
        </w:rPr>
        <w:t>Schůzky parlamentu</w:t>
      </w:r>
    </w:p>
    <w:p w:rsidR="00743CD2" w:rsidRDefault="00743CD2" w14:paraId="02AB9134" w14:textId="77777777">
      <w:r>
        <w:t xml:space="preserve">23.10. </w:t>
      </w:r>
    </w:p>
    <w:p w:rsidR="00743CD2" w:rsidRDefault="00743CD2" w14:paraId="0AEE2214" w14:textId="77777777">
      <w:r>
        <w:t>13. 11</w:t>
      </w:r>
    </w:p>
    <w:p w:rsidR="00743CD2" w:rsidRDefault="00743CD2" w14:paraId="6C9E16DB" w14:textId="77777777">
      <w:r>
        <w:t>4. 12.</w:t>
      </w:r>
    </w:p>
    <w:p w:rsidR="00F92C71" w:rsidRDefault="00F92C71" w14:paraId="1F8A530F" w14:textId="77777777"/>
    <w:p w:rsidR="00F92C71" w:rsidRDefault="00F92C71" w14:paraId="7C62F19B" w14:textId="77777777"/>
    <w:p w:rsidR="00F92C71" w:rsidRDefault="00F92C71" w14:paraId="3479CFD3" w14:textId="77777777"/>
    <w:p w:rsidR="61D3CCDF" w:rsidP="61D3CCDF" w:rsidRDefault="61D3CCDF" w14:paraId="3094C7C6" w14:textId="125F3295">
      <w:pPr>
        <w:jc w:val="center"/>
        <w:rPr>
          <w:b w:val="1"/>
          <w:bCs w:val="1"/>
          <w:u w:val="single"/>
        </w:rPr>
      </w:pPr>
    </w:p>
    <w:p w:rsidR="61D3CCDF" w:rsidP="61D3CCDF" w:rsidRDefault="61D3CCDF" w14:paraId="1EE4F920" w14:textId="50E9490D">
      <w:pPr>
        <w:jc w:val="center"/>
        <w:rPr>
          <w:b w:val="1"/>
          <w:bCs w:val="1"/>
          <w:u w:val="single"/>
        </w:rPr>
      </w:pPr>
    </w:p>
    <w:p w:rsidRPr="007B2AA1" w:rsidR="004F681D" w:rsidP="007B2AA1" w:rsidRDefault="005A79AE" w14:paraId="2A507F3E" w14:textId="04B5CD41">
      <w:pPr>
        <w:jc w:val="center"/>
        <w:rPr>
          <w:b/>
          <w:bCs/>
          <w:u w:val="single"/>
        </w:rPr>
      </w:pPr>
      <w:r w:rsidRPr="007B2AA1">
        <w:rPr>
          <w:b/>
          <w:bCs/>
          <w:u w:val="single"/>
        </w:rPr>
        <w:t>Prezence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80"/>
        <w:gridCol w:w="4243"/>
        <w:gridCol w:w="3837"/>
      </w:tblGrid>
      <w:tr w:rsidR="005F74F7" w:rsidTr="001C270F" w14:paraId="5D8919D1" w14:textId="77777777">
        <w:trPr>
          <w:trHeight w:val="418"/>
        </w:trPr>
        <w:tc>
          <w:tcPr>
            <w:tcW w:w="1980" w:type="dxa"/>
          </w:tcPr>
          <w:p w:rsidR="005F74F7" w:rsidRDefault="005A79AE" w14:paraId="147D2DA1" w14:textId="13F95A8E">
            <w:r>
              <w:t>Třída a obor</w:t>
            </w:r>
          </w:p>
        </w:tc>
        <w:tc>
          <w:tcPr>
            <w:tcW w:w="4243" w:type="dxa"/>
          </w:tcPr>
          <w:p w:rsidR="005F74F7" w:rsidRDefault="005A79AE" w14:paraId="214C4026" w14:textId="6DD2E767">
            <w:r>
              <w:t>Zástu</w:t>
            </w:r>
            <w:r w:rsidR="00CB0106">
              <w:t>pce</w:t>
            </w:r>
          </w:p>
        </w:tc>
        <w:tc>
          <w:tcPr>
            <w:tcW w:w="3837" w:type="dxa"/>
          </w:tcPr>
          <w:p w:rsidR="005F74F7" w:rsidRDefault="00CB0106" w14:paraId="0545B04C" w14:textId="29D88796">
            <w:r>
              <w:t>Místo</w:t>
            </w:r>
            <w:r w:rsidR="00E12F84">
              <w:t xml:space="preserve"> </w:t>
            </w:r>
            <w:r>
              <w:t>zástupce</w:t>
            </w:r>
          </w:p>
        </w:tc>
      </w:tr>
      <w:tr w:rsidR="005F74F7" w:rsidTr="001C270F" w14:paraId="15E223C8" w14:textId="77777777">
        <w:trPr>
          <w:trHeight w:val="434"/>
        </w:trPr>
        <w:tc>
          <w:tcPr>
            <w:tcW w:w="1980" w:type="dxa"/>
          </w:tcPr>
          <w:p w:rsidR="005F74F7" w:rsidP="007B2AA1" w:rsidRDefault="007B2AA1" w14:paraId="6FB04854" w14:textId="71136F40">
            <w:pPr>
              <w:jc w:val="center"/>
            </w:pPr>
            <w:r>
              <w:t>1.</w:t>
            </w:r>
            <w:r w:rsidR="00CB0106">
              <w:t>AI</w:t>
            </w:r>
          </w:p>
        </w:tc>
        <w:tc>
          <w:tcPr>
            <w:tcW w:w="4243" w:type="dxa"/>
          </w:tcPr>
          <w:p w:rsidR="005F74F7" w:rsidRDefault="00E84938" w14:paraId="58D3C3D0" w14:textId="5BCD7A89">
            <w:proofErr w:type="spellStart"/>
            <w:r>
              <w:t>Evelína</w:t>
            </w:r>
            <w:proofErr w:type="spellEnd"/>
            <w:r>
              <w:t xml:space="preserve"> Vacková</w:t>
            </w:r>
          </w:p>
        </w:tc>
        <w:tc>
          <w:tcPr>
            <w:tcW w:w="3837" w:type="dxa"/>
          </w:tcPr>
          <w:p w:rsidR="005F74F7" w:rsidRDefault="005F74F7" w14:paraId="4F0BE1CC" w14:textId="77777777"/>
        </w:tc>
      </w:tr>
      <w:tr w:rsidR="005F74F7" w:rsidTr="001C270F" w14:paraId="12F775A0" w14:textId="77777777">
        <w:trPr>
          <w:trHeight w:val="418"/>
        </w:trPr>
        <w:tc>
          <w:tcPr>
            <w:tcW w:w="1980" w:type="dxa"/>
          </w:tcPr>
          <w:p w:rsidR="005F74F7" w:rsidP="007B2AA1" w:rsidRDefault="007B2AA1" w14:paraId="1F836CE0" w14:textId="23944DF9">
            <w:pPr>
              <w:jc w:val="center"/>
            </w:pPr>
            <w:r>
              <w:t>1.</w:t>
            </w:r>
            <w:r w:rsidR="003F192A">
              <w:t>AP</w:t>
            </w:r>
          </w:p>
        </w:tc>
        <w:tc>
          <w:tcPr>
            <w:tcW w:w="4243" w:type="dxa"/>
          </w:tcPr>
          <w:p w:rsidR="005F74F7" w:rsidRDefault="005F74F7" w14:paraId="0FF49037" w14:textId="77777777"/>
        </w:tc>
        <w:tc>
          <w:tcPr>
            <w:tcW w:w="3837" w:type="dxa"/>
          </w:tcPr>
          <w:p w:rsidR="005F74F7" w:rsidRDefault="00E84938" w14:paraId="344D425B" w14:textId="1281E155">
            <w:r>
              <w:t>Mat</w:t>
            </w:r>
            <w:r w:rsidR="00410CF3">
              <w:t>yáš Chmel</w:t>
            </w:r>
          </w:p>
        </w:tc>
      </w:tr>
      <w:tr w:rsidR="00CB0106" w:rsidTr="001C270F" w14:paraId="397BE60D" w14:textId="77777777">
        <w:trPr>
          <w:trHeight w:val="418"/>
        </w:trPr>
        <w:tc>
          <w:tcPr>
            <w:tcW w:w="1980" w:type="dxa"/>
          </w:tcPr>
          <w:p w:rsidR="00CB0106" w:rsidP="007B2AA1" w:rsidRDefault="007B2AA1" w14:paraId="57FB7D21" w14:textId="5BBF0183">
            <w:pPr>
              <w:jc w:val="center"/>
            </w:pPr>
            <w:r>
              <w:t>1.</w:t>
            </w:r>
            <w:r w:rsidR="003F192A">
              <w:t>BA</w:t>
            </w:r>
          </w:p>
        </w:tc>
        <w:tc>
          <w:tcPr>
            <w:tcW w:w="4243" w:type="dxa"/>
          </w:tcPr>
          <w:p w:rsidR="00CB0106" w:rsidRDefault="00350CDE" w14:paraId="65FC40AA" w14:textId="2D6F5C28">
            <w:r>
              <w:t xml:space="preserve">Adéla </w:t>
            </w:r>
            <w:proofErr w:type="spellStart"/>
            <w:r>
              <w:t>Míšková</w:t>
            </w:r>
            <w:proofErr w:type="spellEnd"/>
          </w:p>
        </w:tc>
        <w:tc>
          <w:tcPr>
            <w:tcW w:w="3837" w:type="dxa"/>
          </w:tcPr>
          <w:p w:rsidR="00CB0106" w:rsidRDefault="00CB0106" w14:paraId="1949A642" w14:textId="77777777"/>
        </w:tc>
      </w:tr>
      <w:tr w:rsidR="00CB0106" w:rsidTr="001C270F" w14:paraId="6553095A" w14:textId="77777777">
        <w:trPr>
          <w:trHeight w:val="418"/>
        </w:trPr>
        <w:tc>
          <w:tcPr>
            <w:tcW w:w="1980" w:type="dxa"/>
          </w:tcPr>
          <w:p w:rsidR="003F192A" w:rsidP="007B2AA1" w:rsidRDefault="007B2AA1" w14:paraId="613563C7" w14:textId="21312C8D">
            <w:pPr>
              <w:jc w:val="center"/>
            </w:pPr>
            <w:r>
              <w:t>1.</w:t>
            </w:r>
            <w:r w:rsidR="003F192A">
              <w:t>BO</w:t>
            </w:r>
          </w:p>
        </w:tc>
        <w:tc>
          <w:tcPr>
            <w:tcW w:w="4243" w:type="dxa"/>
          </w:tcPr>
          <w:p w:rsidR="00CB0106" w:rsidRDefault="00350CDE" w14:paraId="5841A813" w14:textId="7734368B">
            <w:r>
              <w:t>Tobi</w:t>
            </w:r>
            <w:r w:rsidR="00BB2F15">
              <w:t>áš Brejcha (Nela Brejchová)</w:t>
            </w:r>
          </w:p>
        </w:tc>
        <w:tc>
          <w:tcPr>
            <w:tcW w:w="3837" w:type="dxa"/>
          </w:tcPr>
          <w:p w:rsidR="00CB0106" w:rsidRDefault="00CB0106" w14:paraId="69D9D87C" w14:textId="77777777"/>
        </w:tc>
      </w:tr>
      <w:tr w:rsidR="00CB0106" w:rsidTr="001C270F" w14:paraId="32CB20C3" w14:textId="77777777">
        <w:trPr>
          <w:trHeight w:val="418"/>
        </w:trPr>
        <w:tc>
          <w:tcPr>
            <w:tcW w:w="1980" w:type="dxa"/>
          </w:tcPr>
          <w:p w:rsidR="00CB0106" w:rsidP="007B2AA1" w:rsidRDefault="007B2AA1" w14:paraId="3D9AA8A6" w14:textId="66655036">
            <w:pPr>
              <w:jc w:val="center"/>
            </w:pPr>
            <w:r>
              <w:t>1.</w:t>
            </w:r>
            <w:r w:rsidR="00EF09EC">
              <w:t>CM</w:t>
            </w:r>
          </w:p>
        </w:tc>
        <w:tc>
          <w:tcPr>
            <w:tcW w:w="4243" w:type="dxa"/>
          </w:tcPr>
          <w:p w:rsidR="00CB0106" w:rsidRDefault="00357070" w14:paraId="7144B1CF" w14:textId="1DB9F192">
            <w:r>
              <w:t>Pa</w:t>
            </w:r>
            <w:r w:rsidR="00B400AA">
              <w:t xml:space="preserve">vel </w:t>
            </w:r>
            <w:proofErr w:type="spellStart"/>
            <w:r w:rsidR="00B400AA">
              <w:t>Hole</w:t>
            </w:r>
            <w:r w:rsidR="00460922">
              <w:t>j</w:t>
            </w:r>
            <w:r w:rsidR="00B400AA">
              <w:t>šovský</w:t>
            </w:r>
            <w:proofErr w:type="spellEnd"/>
          </w:p>
        </w:tc>
        <w:tc>
          <w:tcPr>
            <w:tcW w:w="3837" w:type="dxa"/>
          </w:tcPr>
          <w:p w:rsidR="00CB0106" w:rsidRDefault="00CB0106" w14:paraId="7366334E" w14:textId="77777777"/>
        </w:tc>
      </w:tr>
      <w:tr w:rsidR="00CB0106" w:rsidTr="001C270F" w14:paraId="75830988" w14:textId="77777777">
        <w:trPr>
          <w:trHeight w:val="418"/>
        </w:trPr>
        <w:tc>
          <w:tcPr>
            <w:tcW w:w="1980" w:type="dxa"/>
          </w:tcPr>
          <w:p w:rsidR="00CB0106" w:rsidP="007B2AA1" w:rsidRDefault="007B2AA1" w14:paraId="2621BC77" w14:textId="4CC76D01">
            <w:pPr>
              <w:jc w:val="center"/>
            </w:pPr>
            <w:r>
              <w:t>1.</w:t>
            </w:r>
            <w:r w:rsidR="00B039D6">
              <w:t>CG</w:t>
            </w:r>
          </w:p>
        </w:tc>
        <w:tc>
          <w:tcPr>
            <w:tcW w:w="4243" w:type="dxa"/>
          </w:tcPr>
          <w:p w:rsidR="00CB0106" w:rsidRDefault="00020D05" w14:paraId="7747FB71" w14:textId="048F5220">
            <w:r>
              <w:t>Robin Slabý</w:t>
            </w:r>
          </w:p>
        </w:tc>
        <w:tc>
          <w:tcPr>
            <w:tcW w:w="3837" w:type="dxa"/>
          </w:tcPr>
          <w:p w:rsidR="00CB0106" w:rsidRDefault="00CB0106" w14:paraId="1F861291" w14:textId="77777777"/>
        </w:tc>
      </w:tr>
      <w:tr w:rsidR="00FA4E13" w:rsidTr="001C270F" w14:paraId="6988FE0C" w14:textId="77777777">
        <w:trPr>
          <w:trHeight w:val="418"/>
        </w:trPr>
        <w:tc>
          <w:tcPr>
            <w:tcW w:w="1980" w:type="dxa"/>
          </w:tcPr>
          <w:p w:rsidR="00FA4E13" w:rsidP="007B2AA1" w:rsidRDefault="007B2AA1" w14:paraId="0406F769" w14:textId="037C549E">
            <w:pPr>
              <w:jc w:val="center"/>
            </w:pPr>
            <w:r>
              <w:t>2.</w:t>
            </w:r>
            <w:r w:rsidR="00FA4E13">
              <w:t>AI</w:t>
            </w:r>
          </w:p>
        </w:tc>
        <w:tc>
          <w:tcPr>
            <w:tcW w:w="4243" w:type="dxa"/>
          </w:tcPr>
          <w:p w:rsidR="00FA4E13" w:rsidRDefault="003C2B4C" w14:paraId="1A4E17E4" w14:textId="361FA84C">
            <w:r>
              <w:t>Markéta Janáčková</w:t>
            </w:r>
          </w:p>
        </w:tc>
        <w:tc>
          <w:tcPr>
            <w:tcW w:w="3837" w:type="dxa"/>
          </w:tcPr>
          <w:p w:rsidR="00FA4E13" w:rsidRDefault="00847B49" w14:paraId="40F747C4" w14:textId="641C9375">
            <w:r>
              <w:t xml:space="preserve">Ema </w:t>
            </w:r>
            <w:proofErr w:type="spellStart"/>
            <w:r>
              <w:t>Pejšová</w:t>
            </w:r>
            <w:proofErr w:type="spellEnd"/>
            <w:r w:rsidR="00240489">
              <w:t xml:space="preserve"> </w:t>
            </w:r>
            <w:r w:rsidRPr="00E12F84" w:rsidR="00240489">
              <w:rPr>
                <w:color w:val="808080" w:themeColor="background1" w:themeShade="80"/>
                <w:sz w:val="18"/>
                <w:szCs w:val="18"/>
              </w:rPr>
              <w:t>mí</w:t>
            </w:r>
            <w:r w:rsidRPr="00E12F84" w:rsidR="009A4C56">
              <w:rPr>
                <w:color w:val="808080" w:themeColor="background1" w:themeShade="80"/>
                <w:sz w:val="18"/>
                <w:szCs w:val="18"/>
              </w:rPr>
              <w:t>sto</w:t>
            </w:r>
            <w:r w:rsidRPr="00E12F84" w:rsidR="00240489">
              <w:rPr>
                <w:color w:val="808080" w:themeColor="background1" w:themeShade="80"/>
                <w:sz w:val="18"/>
                <w:szCs w:val="18"/>
              </w:rPr>
              <w:t>předseda</w:t>
            </w:r>
          </w:p>
        </w:tc>
      </w:tr>
      <w:tr w:rsidR="00FA4E13" w:rsidTr="001C270F" w14:paraId="1E06DD76" w14:textId="77777777">
        <w:trPr>
          <w:trHeight w:val="418"/>
        </w:trPr>
        <w:tc>
          <w:tcPr>
            <w:tcW w:w="1980" w:type="dxa"/>
          </w:tcPr>
          <w:p w:rsidR="00FA4E13" w:rsidP="007B2AA1" w:rsidRDefault="00B818B2" w14:paraId="666DBB28" w14:textId="492CCA69">
            <w:pPr>
              <w:jc w:val="center"/>
            </w:pPr>
            <w:r>
              <w:t>2.</w:t>
            </w:r>
            <w:r w:rsidR="00FA4E13">
              <w:t>A</w:t>
            </w:r>
            <w:r w:rsidR="00D83E32">
              <w:t>V</w:t>
            </w:r>
          </w:p>
        </w:tc>
        <w:tc>
          <w:tcPr>
            <w:tcW w:w="4243" w:type="dxa"/>
          </w:tcPr>
          <w:p w:rsidR="00FA4E13" w:rsidRDefault="00FA4E13" w14:paraId="1AB1DEAD" w14:textId="77777777"/>
        </w:tc>
        <w:tc>
          <w:tcPr>
            <w:tcW w:w="3837" w:type="dxa"/>
          </w:tcPr>
          <w:p w:rsidR="00FA4E13" w:rsidRDefault="00FA4E13" w14:paraId="34B850F7" w14:textId="77777777"/>
        </w:tc>
      </w:tr>
      <w:tr w:rsidR="00FA4E13" w:rsidTr="001C270F" w14:paraId="07BD2090" w14:textId="77777777">
        <w:trPr>
          <w:trHeight w:val="418"/>
        </w:trPr>
        <w:tc>
          <w:tcPr>
            <w:tcW w:w="1980" w:type="dxa"/>
          </w:tcPr>
          <w:p w:rsidR="00FA4E13" w:rsidP="00DD02C3" w:rsidRDefault="000A7714" w14:paraId="086AC785" w14:textId="65ED34C8">
            <w:pPr>
              <w:jc w:val="center"/>
            </w:pPr>
            <w:r>
              <w:t>2.</w:t>
            </w:r>
            <w:r w:rsidR="00FA4E13">
              <w:t>BA</w:t>
            </w:r>
          </w:p>
        </w:tc>
        <w:tc>
          <w:tcPr>
            <w:tcW w:w="4243" w:type="dxa"/>
          </w:tcPr>
          <w:p w:rsidR="00FA4E13" w:rsidRDefault="00FA4E13" w14:paraId="0374F005" w14:textId="77777777"/>
        </w:tc>
        <w:tc>
          <w:tcPr>
            <w:tcW w:w="3837" w:type="dxa"/>
          </w:tcPr>
          <w:p w:rsidR="00FA4E13" w:rsidRDefault="00FA4E13" w14:paraId="382893DC" w14:textId="77777777"/>
        </w:tc>
      </w:tr>
      <w:tr w:rsidR="00FA4E13" w:rsidTr="001C270F" w14:paraId="78965EB5" w14:textId="77777777">
        <w:trPr>
          <w:trHeight w:val="418"/>
        </w:trPr>
        <w:tc>
          <w:tcPr>
            <w:tcW w:w="1980" w:type="dxa"/>
          </w:tcPr>
          <w:p w:rsidR="00FA4E13" w:rsidP="00DD02C3" w:rsidRDefault="000A7714" w14:paraId="7D96EC48" w14:textId="4ABAB26F">
            <w:pPr>
              <w:jc w:val="center"/>
            </w:pPr>
            <w:r>
              <w:t>2.</w:t>
            </w:r>
            <w:r w:rsidR="00FA4E13">
              <w:t>BO</w:t>
            </w:r>
          </w:p>
        </w:tc>
        <w:tc>
          <w:tcPr>
            <w:tcW w:w="4243" w:type="dxa"/>
          </w:tcPr>
          <w:p w:rsidR="00FA4E13" w:rsidRDefault="00410CF3" w14:paraId="21F37A4C" w14:textId="5E520759">
            <w:r>
              <w:t>Eli</w:t>
            </w:r>
            <w:r w:rsidR="00EB1C53">
              <w:t xml:space="preserve">ška </w:t>
            </w:r>
            <w:proofErr w:type="spellStart"/>
            <w:r w:rsidR="00EB1C53">
              <w:t>Bařinová</w:t>
            </w:r>
            <w:proofErr w:type="spellEnd"/>
          </w:p>
        </w:tc>
        <w:tc>
          <w:tcPr>
            <w:tcW w:w="3837" w:type="dxa"/>
          </w:tcPr>
          <w:p w:rsidR="00FA4E13" w:rsidRDefault="00FA4E13" w14:paraId="14A77DEB" w14:textId="77777777"/>
        </w:tc>
      </w:tr>
      <w:tr w:rsidR="00FA4E13" w:rsidTr="001C270F" w14:paraId="23434198" w14:textId="77777777">
        <w:trPr>
          <w:trHeight w:val="418"/>
        </w:trPr>
        <w:tc>
          <w:tcPr>
            <w:tcW w:w="1980" w:type="dxa"/>
          </w:tcPr>
          <w:p w:rsidR="00FA4E13" w:rsidP="00DD02C3" w:rsidRDefault="000A7714" w14:paraId="5ED5B038" w14:textId="35C69469">
            <w:pPr>
              <w:jc w:val="center"/>
            </w:pPr>
            <w:r>
              <w:t>2.</w:t>
            </w:r>
            <w:r w:rsidR="00FA4E13">
              <w:t>CM</w:t>
            </w:r>
          </w:p>
        </w:tc>
        <w:tc>
          <w:tcPr>
            <w:tcW w:w="4243" w:type="dxa"/>
          </w:tcPr>
          <w:p w:rsidR="00FA4E13" w:rsidRDefault="00026898" w14:paraId="46D6347A" w14:textId="09E4EB85">
            <w:r>
              <w:t xml:space="preserve">Aneta </w:t>
            </w:r>
            <w:proofErr w:type="spellStart"/>
            <w:r>
              <w:t>Baránková</w:t>
            </w:r>
            <w:proofErr w:type="spellEnd"/>
          </w:p>
        </w:tc>
        <w:tc>
          <w:tcPr>
            <w:tcW w:w="3837" w:type="dxa"/>
          </w:tcPr>
          <w:p w:rsidR="00FA4E13" w:rsidRDefault="00FA4E13" w14:paraId="22A807E3" w14:textId="77777777"/>
        </w:tc>
      </w:tr>
      <w:tr w:rsidR="00FA4E13" w:rsidTr="001C270F" w14:paraId="4A82E18F" w14:textId="77777777">
        <w:trPr>
          <w:trHeight w:val="418"/>
        </w:trPr>
        <w:tc>
          <w:tcPr>
            <w:tcW w:w="1980" w:type="dxa"/>
          </w:tcPr>
          <w:p w:rsidR="00FA4E13" w:rsidP="00DD02C3" w:rsidRDefault="000A7714" w14:paraId="717DC7CF" w14:textId="2F08F0A1">
            <w:pPr>
              <w:jc w:val="center"/>
            </w:pPr>
            <w:r>
              <w:t xml:space="preserve">2. </w:t>
            </w:r>
            <w:r w:rsidR="00FA4E13">
              <w:t>C</w:t>
            </w:r>
            <w:r w:rsidR="000F0B02">
              <w:t>R</w:t>
            </w:r>
          </w:p>
        </w:tc>
        <w:tc>
          <w:tcPr>
            <w:tcW w:w="4243" w:type="dxa"/>
          </w:tcPr>
          <w:p w:rsidR="00FA4E13" w:rsidRDefault="00FA4E13" w14:paraId="016735CE" w14:textId="77777777"/>
        </w:tc>
        <w:tc>
          <w:tcPr>
            <w:tcW w:w="3837" w:type="dxa"/>
          </w:tcPr>
          <w:p w:rsidR="00FA4E13" w:rsidRDefault="00FA4E13" w14:paraId="6F87DEFF" w14:textId="77777777"/>
        </w:tc>
      </w:tr>
      <w:tr w:rsidR="00AE03F2" w:rsidTr="001C270F" w14:paraId="50C31561" w14:textId="77777777">
        <w:trPr>
          <w:trHeight w:val="418"/>
        </w:trPr>
        <w:tc>
          <w:tcPr>
            <w:tcW w:w="1980" w:type="dxa"/>
          </w:tcPr>
          <w:p w:rsidR="00AE03F2" w:rsidP="00DD02C3" w:rsidRDefault="00DD02C3" w14:paraId="73E3915B" w14:textId="4ACB6E21">
            <w:pPr>
              <w:jc w:val="center"/>
            </w:pPr>
            <w:r>
              <w:t>3.</w:t>
            </w:r>
            <w:r w:rsidR="00AE03F2">
              <w:t>AI</w:t>
            </w:r>
          </w:p>
        </w:tc>
        <w:tc>
          <w:tcPr>
            <w:tcW w:w="4243" w:type="dxa"/>
          </w:tcPr>
          <w:p w:rsidR="00AE03F2" w:rsidRDefault="00AE03F2" w14:paraId="7C4C48D7" w14:textId="77777777"/>
        </w:tc>
        <w:tc>
          <w:tcPr>
            <w:tcW w:w="3837" w:type="dxa"/>
          </w:tcPr>
          <w:p w:rsidR="00AE03F2" w:rsidRDefault="00AE03F2" w14:paraId="159358D1" w14:textId="77777777"/>
        </w:tc>
      </w:tr>
      <w:tr w:rsidR="00AE03F2" w:rsidTr="001C270F" w14:paraId="391E6E2D" w14:textId="77777777">
        <w:trPr>
          <w:trHeight w:val="418"/>
        </w:trPr>
        <w:tc>
          <w:tcPr>
            <w:tcW w:w="1980" w:type="dxa"/>
          </w:tcPr>
          <w:p w:rsidR="00AE03F2" w:rsidP="00817834" w:rsidRDefault="006D310A" w14:paraId="727EE22D" w14:textId="6D921521">
            <w:pPr>
              <w:jc w:val="center"/>
            </w:pPr>
            <w:r>
              <w:t>3.</w:t>
            </w:r>
            <w:r w:rsidR="00AE03F2">
              <w:t>A</w:t>
            </w:r>
            <w:r w:rsidR="00D83E32">
              <w:t>V</w:t>
            </w:r>
          </w:p>
        </w:tc>
        <w:tc>
          <w:tcPr>
            <w:tcW w:w="4243" w:type="dxa"/>
          </w:tcPr>
          <w:p w:rsidR="00AE03F2" w:rsidRDefault="00AE03F2" w14:paraId="08B7DF99" w14:textId="2F5F4EA0"/>
        </w:tc>
        <w:tc>
          <w:tcPr>
            <w:tcW w:w="3837" w:type="dxa"/>
          </w:tcPr>
          <w:p w:rsidR="00AE03F2" w:rsidRDefault="00E261B9" w14:paraId="11099ED1" w14:textId="7A1753D7">
            <w:r>
              <w:t>Linda</w:t>
            </w:r>
            <w:r w:rsidRPr="00F4448D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1C270F">
              <w:t>Hudcová</w:t>
            </w:r>
            <w:proofErr w:type="spellEnd"/>
            <w:r w:rsidRPr="00F4448D" w:rsidR="001C270F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C270F">
              <w:rPr>
                <w:color w:val="808080" w:themeColor="background1" w:themeShade="80"/>
                <w:sz w:val="18"/>
                <w:szCs w:val="18"/>
              </w:rPr>
              <w:t xml:space="preserve">zástupce </w:t>
            </w:r>
            <w:r w:rsidRPr="00F4448D" w:rsidR="00F4448D">
              <w:rPr>
                <w:color w:val="808080" w:themeColor="background1" w:themeShade="80"/>
                <w:sz w:val="18"/>
                <w:szCs w:val="18"/>
              </w:rPr>
              <w:t>zapisovatel</w:t>
            </w:r>
            <w:r w:rsidR="001C270F">
              <w:rPr>
                <w:color w:val="808080" w:themeColor="background1" w:themeShade="80"/>
                <w:sz w:val="18"/>
                <w:szCs w:val="18"/>
              </w:rPr>
              <w:t>e</w:t>
            </w:r>
          </w:p>
        </w:tc>
      </w:tr>
      <w:tr w:rsidR="00AE03F2" w:rsidTr="001C270F" w14:paraId="5A076EB8" w14:textId="77777777">
        <w:trPr>
          <w:trHeight w:val="418"/>
        </w:trPr>
        <w:tc>
          <w:tcPr>
            <w:tcW w:w="1980" w:type="dxa"/>
          </w:tcPr>
          <w:p w:rsidR="00AE03F2" w:rsidP="00817834" w:rsidRDefault="006D310A" w14:paraId="332EB2E6" w14:textId="4FCC4DB3">
            <w:pPr>
              <w:jc w:val="center"/>
            </w:pPr>
            <w:r>
              <w:t>3.</w:t>
            </w:r>
            <w:r w:rsidR="00AE03F2">
              <w:t>BA</w:t>
            </w:r>
          </w:p>
        </w:tc>
        <w:tc>
          <w:tcPr>
            <w:tcW w:w="4243" w:type="dxa"/>
          </w:tcPr>
          <w:p w:rsidR="00AE03F2" w:rsidRDefault="00AE03F2" w14:paraId="2191FB05" w14:textId="3BA8EEC3"/>
        </w:tc>
        <w:tc>
          <w:tcPr>
            <w:tcW w:w="3837" w:type="dxa"/>
          </w:tcPr>
          <w:p w:rsidR="00AE03F2" w:rsidRDefault="00AE03F2" w14:paraId="7857C402" w14:textId="77777777"/>
        </w:tc>
      </w:tr>
      <w:tr w:rsidR="00AE03F2" w:rsidTr="001C270F" w14:paraId="661B893B" w14:textId="77777777">
        <w:trPr>
          <w:trHeight w:val="418"/>
        </w:trPr>
        <w:tc>
          <w:tcPr>
            <w:tcW w:w="1980" w:type="dxa"/>
          </w:tcPr>
          <w:p w:rsidR="00AE03F2" w:rsidP="00817834" w:rsidRDefault="006D310A" w14:paraId="0FAF9714" w14:textId="4E5DA4EB">
            <w:pPr>
              <w:jc w:val="center"/>
            </w:pPr>
            <w:r>
              <w:t>3.</w:t>
            </w:r>
            <w:r w:rsidR="00AE03F2">
              <w:t>BO</w:t>
            </w:r>
          </w:p>
        </w:tc>
        <w:tc>
          <w:tcPr>
            <w:tcW w:w="4243" w:type="dxa"/>
          </w:tcPr>
          <w:p w:rsidR="00AE03F2" w:rsidRDefault="00AE03F2" w14:paraId="5E4399F4" w14:textId="77777777"/>
        </w:tc>
        <w:tc>
          <w:tcPr>
            <w:tcW w:w="3837" w:type="dxa"/>
          </w:tcPr>
          <w:p w:rsidR="00AE03F2" w:rsidRDefault="00AE03F2" w14:paraId="62760E9D" w14:textId="77777777"/>
        </w:tc>
      </w:tr>
      <w:tr w:rsidR="00AE03F2" w:rsidTr="001C270F" w14:paraId="166573C6" w14:textId="77777777">
        <w:trPr>
          <w:trHeight w:val="418"/>
        </w:trPr>
        <w:tc>
          <w:tcPr>
            <w:tcW w:w="1980" w:type="dxa"/>
          </w:tcPr>
          <w:p w:rsidR="00AE03F2" w:rsidP="00817834" w:rsidRDefault="006D310A" w14:paraId="06338A76" w14:textId="260C3EE0">
            <w:pPr>
              <w:jc w:val="center"/>
            </w:pPr>
            <w:r>
              <w:t>3.</w:t>
            </w:r>
            <w:r w:rsidR="00AE03F2">
              <w:t>CM</w:t>
            </w:r>
          </w:p>
        </w:tc>
        <w:tc>
          <w:tcPr>
            <w:tcW w:w="4243" w:type="dxa"/>
          </w:tcPr>
          <w:p w:rsidR="00AE03F2" w:rsidRDefault="00230E4F" w14:paraId="025389F7" w14:textId="149F012D">
            <w:r>
              <w:t>Sebastian Švec</w:t>
            </w:r>
            <w:r w:rsidR="00B7710C">
              <w:t xml:space="preserve"> (Klára </w:t>
            </w:r>
            <w:proofErr w:type="spellStart"/>
            <w:r w:rsidR="00B7710C">
              <w:t>Šve</w:t>
            </w:r>
            <w:r w:rsidR="00C037D9">
              <w:t>cová</w:t>
            </w:r>
            <w:proofErr w:type="spellEnd"/>
            <w:r w:rsidR="00C037D9">
              <w:t>)</w:t>
            </w:r>
            <w:r w:rsidR="00CA0140">
              <w:t xml:space="preserve"> </w:t>
            </w:r>
            <w:r w:rsidRPr="001835DB" w:rsidR="00CA0140">
              <w:rPr>
                <w:color w:val="808080" w:themeColor="background1" w:themeShade="80"/>
                <w:sz w:val="18"/>
                <w:szCs w:val="18"/>
              </w:rPr>
              <w:t>předseda</w:t>
            </w:r>
          </w:p>
        </w:tc>
        <w:tc>
          <w:tcPr>
            <w:tcW w:w="3837" w:type="dxa"/>
          </w:tcPr>
          <w:p w:rsidR="00AE03F2" w:rsidRDefault="00230E4F" w14:paraId="59E08BF1" w14:textId="65005101">
            <w:r>
              <w:t>Anna K</w:t>
            </w:r>
            <w:r w:rsidR="00026898">
              <w:t>ořenská</w:t>
            </w:r>
            <w:r w:rsidR="00160CC0">
              <w:t xml:space="preserve"> </w:t>
            </w:r>
            <w:r w:rsidRPr="00F4448D" w:rsidR="00160CC0">
              <w:rPr>
                <w:color w:val="808080" w:themeColor="background1" w:themeShade="80"/>
                <w:sz w:val="18"/>
                <w:szCs w:val="18"/>
              </w:rPr>
              <w:t>zapisovatel</w:t>
            </w:r>
          </w:p>
        </w:tc>
      </w:tr>
      <w:tr w:rsidR="00AE03F2" w:rsidTr="001C270F" w14:paraId="139B8DC9" w14:textId="77777777">
        <w:trPr>
          <w:trHeight w:val="418"/>
        </w:trPr>
        <w:tc>
          <w:tcPr>
            <w:tcW w:w="1980" w:type="dxa"/>
          </w:tcPr>
          <w:p w:rsidR="00AE03F2" w:rsidP="00817834" w:rsidRDefault="006D310A" w14:paraId="051B2025" w14:textId="44C200FB">
            <w:pPr>
              <w:jc w:val="center"/>
            </w:pPr>
            <w:r>
              <w:t>3</w:t>
            </w:r>
            <w:r w:rsidR="00891155">
              <w:t>.</w:t>
            </w:r>
            <w:r w:rsidR="00AE03F2">
              <w:t>C</w:t>
            </w:r>
            <w:r w:rsidR="000F0B02">
              <w:t>R</w:t>
            </w:r>
          </w:p>
        </w:tc>
        <w:tc>
          <w:tcPr>
            <w:tcW w:w="4243" w:type="dxa"/>
          </w:tcPr>
          <w:p w:rsidR="00AE03F2" w:rsidRDefault="00230E4F" w14:paraId="7CACCEE1" w14:textId="20995FD1">
            <w:r>
              <w:t xml:space="preserve">Tereza </w:t>
            </w:r>
            <w:proofErr w:type="spellStart"/>
            <w:r>
              <w:t>Mátlová</w:t>
            </w:r>
            <w:proofErr w:type="spellEnd"/>
          </w:p>
        </w:tc>
        <w:tc>
          <w:tcPr>
            <w:tcW w:w="3837" w:type="dxa"/>
          </w:tcPr>
          <w:p w:rsidR="00AE03F2" w:rsidRDefault="00AE03F2" w14:paraId="0C898AB9" w14:textId="77777777"/>
        </w:tc>
      </w:tr>
      <w:tr w:rsidR="00AE03F2" w:rsidTr="001C270F" w14:paraId="2ABF62E9" w14:textId="77777777">
        <w:trPr>
          <w:trHeight w:val="418"/>
        </w:trPr>
        <w:tc>
          <w:tcPr>
            <w:tcW w:w="1980" w:type="dxa"/>
          </w:tcPr>
          <w:p w:rsidR="00AE03F2" w:rsidP="00DD02C3" w:rsidRDefault="00DD02C3" w14:paraId="464E6E24" w14:textId="2201861D">
            <w:pPr>
              <w:jc w:val="center"/>
            </w:pPr>
            <w:r>
              <w:t>4</w:t>
            </w:r>
            <w:r w:rsidR="00B818B2">
              <w:t>.</w:t>
            </w:r>
            <w:r w:rsidR="00AE03F2">
              <w:t>AI</w:t>
            </w:r>
          </w:p>
        </w:tc>
        <w:tc>
          <w:tcPr>
            <w:tcW w:w="4243" w:type="dxa"/>
          </w:tcPr>
          <w:p w:rsidR="00AE03F2" w:rsidP="00050E00" w:rsidRDefault="00050E00" w14:paraId="49E4257B" w14:textId="0C743472">
            <w:r>
              <w:t xml:space="preserve">Žofie </w:t>
            </w:r>
            <w:proofErr w:type="spellStart"/>
            <w:r w:rsidR="00392827">
              <w:t>Hartmanová</w:t>
            </w:r>
            <w:proofErr w:type="spellEnd"/>
          </w:p>
        </w:tc>
        <w:tc>
          <w:tcPr>
            <w:tcW w:w="3837" w:type="dxa"/>
          </w:tcPr>
          <w:p w:rsidR="00AE03F2" w:rsidP="00DD02C3" w:rsidRDefault="00AE03F2" w14:paraId="507EC7AF" w14:textId="77777777">
            <w:pPr>
              <w:jc w:val="center"/>
            </w:pPr>
          </w:p>
        </w:tc>
      </w:tr>
      <w:tr w:rsidR="00AE03F2" w:rsidTr="001C270F" w14:paraId="3697A515" w14:textId="77777777">
        <w:trPr>
          <w:trHeight w:val="418"/>
        </w:trPr>
        <w:tc>
          <w:tcPr>
            <w:tcW w:w="1980" w:type="dxa"/>
          </w:tcPr>
          <w:p w:rsidR="00AE03F2" w:rsidP="00DD02C3" w:rsidRDefault="00891155" w14:paraId="5CC12777" w14:textId="679D5DCB">
            <w:pPr>
              <w:jc w:val="center"/>
            </w:pPr>
            <w:r>
              <w:t xml:space="preserve">4. </w:t>
            </w:r>
            <w:r w:rsidR="00AE03F2">
              <w:t>A</w:t>
            </w:r>
            <w:r w:rsidR="00FB567C">
              <w:t>V</w:t>
            </w:r>
          </w:p>
        </w:tc>
        <w:tc>
          <w:tcPr>
            <w:tcW w:w="4243" w:type="dxa"/>
          </w:tcPr>
          <w:p w:rsidR="00AE03F2" w:rsidP="00CB51F0" w:rsidRDefault="00AE03F2" w14:paraId="7913FAF6" w14:textId="1E717DBD"/>
        </w:tc>
        <w:tc>
          <w:tcPr>
            <w:tcW w:w="3837" w:type="dxa"/>
          </w:tcPr>
          <w:p w:rsidR="00AE03F2" w:rsidP="00204235" w:rsidRDefault="00204235" w14:paraId="0E8F9D71" w14:textId="0D2A874C">
            <w:r>
              <w:t>Kateřina Boušková</w:t>
            </w:r>
          </w:p>
        </w:tc>
      </w:tr>
      <w:tr w:rsidR="00AE03F2" w:rsidTr="001C270F" w14:paraId="50479C9E" w14:textId="77777777">
        <w:trPr>
          <w:trHeight w:val="418"/>
        </w:trPr>
        <w:tc>
          <w:tcPr>
            <w:tcW w:w="1980" w:type="dxa"/>
          </w:tcPr>
          <w:p w:rsidR="00AE03F2" w:rsidP="00DD02C3" w:rsidRDefault="00891155" w14:paraId="426AD4EC" w14:textId="3B9CF2CA">
            <w:pPr>
              <w:jc w:val="center"/>
            </w:pPr>
            <w:r>
              <w:t>4.</w:t>
            </w:r>
            <w:r w:rsidR="00AE03F2">
              <w:t>BA</w:t>
            </w:r>
          </w:p>
        </w:tc>
        <w:tc>
          <w:tcPr>
            <w:tcW w:w="4243" w:type="dxa"/>
          </w:tcPr>
          <w:p w:rsidR="00AE03F2" w:rsidP="00EB1C53" w:rsidRDefault="00EB1C53" w14:paraId="17773B5A" w14:textId="403FB50D">
            <w:r>
              <w:t>Klá</w:t>
            </w:r>
            <w:r w:rsidR="00C27C80">
              <w:t xml:space="preserve">ra </w:t>
            </w:r>
            <w:proofErr w:type="spellStart"/>
            <w:r w:rsidR="00C27C80">
              <w:t>Puskeilerová</w:t>
            </w:r>
            <w:proofErr w:type="spellEnd"/>
          </w:p>
        </w:tc>
        <w:tc>
          <w:tcPr>
            <w:tcW w:w="3837" w:type="dxa"/>
          </w:tcPr>
          <w:p w:rsidR="00AE03F2" w:rsidP="00DD02C3" w:rsidRDefault="00AE03F2" w14:paraId="542CA876" w14:textId="77777777">
            <w:pPr>
              <w:jc w:val="center"/>
            </w:pPr>
          </w:p>
        </w:tc>
      </w:tr>
      <w:tr w:rsidR="00AE03F2" w:rsidTr="001C270F" w14:paraId="170BA201" w14:textId="77777777">
        <w:trPr>
          <w:trHeight w:val="418"/>
        </w:trPr>
        <w:tc>
          <w:tcPr>
            <w:tcW w:w="1980" w:type="dxa"/>
          </w:tcPr>
          <w:p w:rsidR="00AE03F2" w:rsidP="00DD02C3" w:rsidRDefault="00891155" w14:paraId="056B66B3" w14:textId="1A158EB4">
            <w:pPr>
              <w:jc w:val="center"/>
            </w:pPr>
            <w:r>
              <w:t>4.</w:t>
            </w:r>
            <w:r w:rsidR="00AE03F2">
              <w:t>BO</w:t>
            </w:r>
          </w:p>
        </w:tc>
        <w:tc>
          <w:tcPr>
            <w:tcW w:w="4243" w:type="dxa"/>
          </w:tcPr>
          <w:p w:rsidR="00AE03F2" w:rsidP="00392827" w:rsidRDefault="00392827" w14:paraId="044F928F" w14:textId="5EB5CFA4">
            <w:r>
              <w:t xml:space="preserve">Kateřina </w:t>
            </w:r>
            <w:proofErr w:type="spellStart"/>
            <w:r>
              <w:t>Topinková</w:t>
            </w:r>
            <w:proofErr w:type="spellEnd"/>
          </w:p>
        </w:tc>
        <w:tc>
          <w:tcPr>
            <w:tcW w:w="3837" w:type="dxa"/>
          </w:tcPr>
          <w:p w:rsidR="00AE03F2" w:rsidP="00DD02C3" w:rsidRDefault="00AE03F2" w14:paraId="7BB62DE5" w14:textId="77777777">
            <w:pPr>
              <w:jc w:val="center"/>
            </w:pPr>
          </w:p>
        </w:tc>
      </w:tr>
      <w:tr w:rsidR="00AE03F2" w:rsidTr="001C270F" w14:paraId="5EAE4982" w14:textId="77777777">
        <w:trPr>
          <w:trHeight w:val="418"/>
        </w:trPr>
        <w:tc>
          <w:tcPr>
            <w:tcW w:w="1980" w:type="dxa"/>
          </w:tcPr>
          <w:p w:rsidR="00AE03F2" w:rsidP="00DD02C3" w:rsidRDefault="00891155" w14:paraId="13D4725C" w14:textId="332FACD4">
            <w:pPr>
              <w:jc w:val="center"/>
            </w:pPr>
            <w:r>
              <w:t>4.</w:t>
            </w:r>
            <w:r w:rsidR="00AE03F2">
              <w:t>CM</w:t>
            </w:r>
          </w:p>
        </w:tc>
        <w:tc>
          <w:tcPr>
            <w:tcW w:w="4243" w:type="dxa"/>
          </w:tcPr>
          <w:p w:rsidR="00AE03F2" w:rsidP="00C27C80" w:rsidRDefault="00C27C80" w14:paraId="5833EDB7" w14:textId="72BA1D6B">
            <w:r>
              <w:t>Hana Janoušková</w:t>
            </w:r>
          </w:p>
        </w:tc>
        <w:tc>
          <w:tcPr>
            <w:tcW w:w="3837" w:type="dxa"/>
          </w:tcPr>
          <w:p w:rsidR="00AE03F2" w:rsidP="00DD02C3" w:rsidRDefault="00AE03F2" w14:paraId="5B336B75" w14:textId="77777777">
            <w:pPr>
              <w:jc w:val="center"/>
            </w:pPr>
          </w:p>
        </w:tc>
      </w:tr>
      <w:tr w:rsidR="00AE03F2" w:rsidTr="001C270F" w14:paraId="2E305EA0" w14:textId="77777777">
        <w:trPr>
          <w:trHeight w:val="418"/>
        </w:trPr>
        <w:tc>
          <w:tcPr>
            <w:tcW w:w="1980" w:type="dxa"/>
          </w:tcPr>
          <w:p w:rsidR="00AE03F2" w:rsidP="00DD02C3" w:rsidRDefault="00891155" w14:paraId="12059047" w14:textId="1C75D07B">
            <w:pPr>
              <w:jc w:val="center"/>
            </w:pPr>
            <w:r>
              <w:t>4.</w:t>
            </w:r>
            <w:r w:rsidR="00AE03F2">
              <w:t>C</w:t>
            </w:r>
            <w:r w:rsidR="00D33BF3">
              <w:t>R</w:t>
            </w:r>
          </w:p>
        </w:tc>
        <w:tc>
          <w:tcPr>
            <w:tcW w:w="4243" w:type="dxa"/>
          </w:tcPr>
          <w:p w:rsidR="00AE03F2" w:rsidP="0095001D" w:rsidRDefault="0095001D" w14:paraId="7A7CBABF" w14:textId="11FD64EA">
            <w:r>
              <w:t xml:space="preserve">Klára </w:t>
            </w:r>
            <w:proofErr w:type="spellStart"/>
            <w:r>
              <w:t>Zaujecová</w:t>
            </w:r>
            <w:proofErr w:type="spellEnd"/>
          </w:p>
        </w:tc>
        <w:tc>
          <w:tcPr>
            <w:tcW w:w="3837" w:type="dxa"/>
          </w:tcPr>
          <w:p w:rsidR="00AE03F2" w:rsidP="00DD02C3" w:rsidRDefault="00AE03F2" w14:paraId="1E15321E" w14:textId="77777777">
            <w:pPr>
              <w:jc w:val="center"/>
            </w:pPr>
          </w:p>
        </w:tc>
      </w:tr>
    </w:tbl>
    <w:p w:rsidR="00D228AC" w:rsidP="00DD02C3" w:rsidRDefault="00D228AC" w14:paraId="0FEBB29E" w14:textId="77777777">
      <w:pPr>
        <w:jc w:val="center"/>
      </w:pPr>
    </w:p>
    <w:p w:rsidR="00743CD2" w:rsidRDefault="00743CD2" w14:paraId="07DFCC3C" w14:textId="77777777"/>
    <w:sectPr w:rsidR="00743C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BAC"/>
    <w:multiLevelType w:val="hybridMultilevel"/>
    <w:tmpl w:val="1DFE01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C51F2"/>
    <w:multiLevelType w:val="hybridMultilevel"/>
    <w:tmpl w:val="2348E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08ED"/>
    <w:multiLevelType w:val="hybridMultilevel"/>
    <w:tmpl w:val="9A124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44C"/>
    <w:multiLevelType w:val="hybridMultilevel"/>
    <w:tmpl w:val="49D85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759"/>
    <w:multiLevelType w:val="hybridMultilevel"/>
    <w:tmpl w:val="69DA6F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32BAD"/>
    <w:multiLevelType w:val="hybridMultilevel"/>
    <w:tmpl w:val="15D60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1F0F"/>
    <w:multiLevelType w:val="hybridMultilevel"/>
    <w:tmpl w:val="87380D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D4668"/>
    <w:multiLevelType w:val="hybridMultilevel"/>
    <w:tmpl w:val="A1C472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9D6825"/>
    <w:multiLevelType w:val="hybridMultilevel"/>
    <w:tmpl w:val="22AA5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E68"/>
    <w:multiLevelType w:val="hybridMultilevel"/>
    <w:tmpl w:val="7C8ED8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834E2"/>
    <w:multiLevelType w:val="hybridMultilevel"/>
    <w:tmpl w:val="12163B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790B3F"/>
    <w:multiLevelType w:val="hybridMultilevel"/>
    <w:tmpl w:val="E26A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416A4"/>
    <w:multiLevelType w:val="hybridMultilevel"/>
    <w:tmpl w:val="9B6E65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3C3C0C"/>
    <w:multiLevelType w:val="hybridMultilevel"/>
    <w:tmpl w:val="6D6AE5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5671">
    <w:abstractNumId w:val="13"/>
  </w:num>
  <w:num w:numId="2" w16cid:durableId="556402337">
    <w:abstractNumId w:val="8"/>
  </w:num>
  <w:num w:numId="3" w16cid:durableId="469246704">
    <w:abstractNumId w:val="4"/>
  </w:num>
  <w:num w:numId="4" w16cid:durableId="1563903765">
    <w:abstractNumId w:val="10"/>
  </w:num>
  <w:num w:numId="5" w16cid:durableId="235360922">
    <w:abstractNumId w:val="6"/>
  </w:num>
  <w:num w:numId="6" w16cid:durableId="844176452">
    <w:abstractNumId w:val="0"/>
  </w:num>
  <w:num w:numId="7" w16cid:durableId="211306256">
    <w:abstractNumId w:val="12"/>
  </w:num>
  <w:num w:numId="8" w16cid:durableId="672492969">
    <w:abstractNumId w:val="7"/>
  </w:num>
  <w:num w:numId="9" w16cid:durableId="645012901">
    <w:abstractNumId w:val="11"/>
  </w:num>
  <w:num w:numId="10" w16cid:durableId="2085686536">
    <w:abstractNumId w:val="3"/>
  </w:num>
  <w:num w:numId="11" w16cid:durableId="715812142">
    <w:abstractNumId w:val="9"/>
  </w:num>
  <w:num w:numId="12" w16cid:durableId="163710899">
    <w:abstractNumId w:val="1"/>
  </w:num>
  <w:num w:numId="13" w16cid:durableId="913390081">
    <w:abstractNumId w:val="5"/>
  </w:num>
  <w:num w:numId="14" w16cid:durableId="76450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dirty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2"/>
    <w:rsid w:val="00004EB4"/>
    <w:rsid w:val="00020D05"/>
    <w:rsid w:val="00026898"/>
    <w:rsid w:val="00050E00"/>
    <w:rsid w:val="000A7714"/>
    <w:rsid w:val="000F0B02"/>
    <w:rsid w:val="00160CC0"/>
    <w:rsid w:val="001835DB"/>
    <w:rsid w:val="001B7E73"/>
    <w:rsid w:val="001C270F"/>
    <w:rsid w:val="00204235"/>
    <w:rsid w:val="00230E4F"/>
    <w:rsid w:val="00240489"/>
    <w:rsid w:val="002941BD"/>
    <w:rsid w:val="002A5354"/>
    <w:rsid w:val="002E753E"/>
    <w:rsid w:val="002F4898"/>
    <w:rsid w:val="00350CDE"/>
    <w:rsid w:val="00357070"/>
    <w:rsid w:val="003708EC"/>
    <w:rsid w:val="00373E0A"/>
    <w:rsid w:val="003855BC"/>
    <w:rsid w:val="00392827"/>
    <w:rsid w:val="003C2B4C"/>
    <w:rsid w:val="003F192A"/>
    <w:rsid w:val="00410CF3"/>
    <w:rsid w:val="0042779B"/>
    <w:rsid w:val="00436180"/>
    <w:rsid w:val="004474CA"/>
    <w:rsid w:val="00456BD4"/>
    <w:rsid w:val="00460922"/>
    <w:rsid w:val="00470016"/>
    <w:rsid w:val="00473A6A"/>
    <w:rsid w:val="0048213F"/>
    <w:rsid w:val="004E340C"/>
    <w:rsid w:val="004E7163"/>
    <w:rsid w:val="004F3817"/>
    <w:rsid w:val="004F681D"/>
    <w:rsid w:val="00523F56"/>
    <w:rsid w:val="00545793"/>
    <w:rsid w:val="00552892"/>
    <w:rsid w:val="00565CB6"/>
    <w:rsid w:val="00566174"/>
    <w:rsid w:val="00570F68"/>
    <w:rsid w:val="005A79AE"/>
    <w:rsid w:val="005F74F7"/>
    <w:rsid w:val="00644C3E"/>
    <w:rsid w:val="006C4277"/>
    <w:rsid w:val="006D310A"/>
    <w:rsid w:val="00743CD2"/>
    <w:rsid w:val="007553F7"/>
    <w:rsid w:val="00790CC1"/>
    <w:rsid w:val="007B2AA1"/>
    <w:rsid w:val="007F22BB"/>
    <w:rsid w:val="007F5908"/>
    <w:rsid w:val="008030AF"/>
    <w:rsid w:val="00817834"/>
    <w:rsid w:val="00847B49"/>
    <w:rsid w:val="0085596F"/>
    <w:rsid w:val="00875868"/>
    <w:rsid w:val="00891155"/>
    <w:rsid w:val="009123FE"/>
    <w:rsid w:val="00924110"/>
    <w:rsid w:val="00942701"/>
    <w:rsid w:val="0095001D"/>
    <w:rsid w:val="009A4C56"/>
    <w:rsid w:val="009C23D5"/>
    <w:rsid w:val="009C3778"/>
    <w:rsid w:val="00AD4587"/>
    <w:rsid w:val="00AE03F2"/>
    <w:rsid w:val="00B039D6"/>
    <w:rsid w:val="00B15E5D"/>
    <w:rsid w:val="00B400AA"/>
    <w:rsid w:val="00B7710C"/>
    <w:rsid w:val="00B818B2"/>
    <w:rsid w:val="00BA01BC"/>
    <w:rsid w:val="00BB2F15"/>
    <w:rsid w:val="00BB759D"/>
    <w:rsid w:val="00BE15A2"/>
    <w:rsid w:val="00C03788"/>
    <w:rsid w:val="00C037D9"/>
    <w:rsid w:val="00C27C80"/>
    <w:rsid w:val="00C546C6"/>
    <w:rsid w:val="00C7330D"/>
    <w:rsid w:val="00CA0140"/>
    <w:rsid w:val="00CB0106"/>
    <w:rsid w:val="00CB51F0"/>
    <w:rsid w:val="00CD4869"/>
    <w:rsid w:val="00CE4952"/>
    <w:rsid w:val="00D042EA"/>
    <w:rsid w:val="00D228AC"/>
    <w:rsid w:val="00D33BF3"/>
    <w:rsid w:val="00D66478"/>
    <w:rsid w:val="00D83E32"/>
    <w:rsid w:val="00DD02C3"/>
    <w:rsid w:val="00E12F84"/>
    <w:rsid w:val="00E261B9"/>
    <w:rsid w:val="00E40FA6"/>
    <w:rsid w:val="00E74B55"/>
    <w:rsid w:val="00E816DC"/>
    <w:rsid w:val="00E848A6"/>
    <w:rsid w:val="00E84938"/>
    <w:rsid w:val="00E8587C"/>
    <w:rsid w:val="00EB1C53"/>
    <w:rsid w:val="00ED7F42"/>
    <w:rsid w:val="00EE4086"/>
    <w:rsid w:val="00EF09EC"/>
    <w:rsid w:val="00F4448D"/>
    <w:rsid w:val="00F5049E"/>
    <w:rsid w:val="00F92C71"/>
    <w:rsid w:val="00FA4E13"/>
    <w:rsid w:val="00FB122A"/>
    <w:rsid w:val="00FB567C"/>
    <w:rsid w:val="61D3C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EF725"/>
  <w15:chartTrackingRefBased/>
  <w15:docId w15:val="{E4EFC12B-DD9D-8548-AF3B-AD60F531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3CD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3CD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43CD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743CD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743CD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43CD2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743CD2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743CD2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743CD2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743CD2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743C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3CD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743C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74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3CD2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743C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3C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3C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3CD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43C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3CD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74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Kořenská</dc:creator>
  <keywords/>
  <dc:description/>
  <lastModifiedBy>Zdeňka Kozlíková</lastModifiedBy>
  <revision>3</revision>
  <dcterms:created xsi:type="dcterms:W3CDTF">2024-10-02T16:51:00.0000000Z</dcterms:created>
  <dcterms:modified xsi:type="dcterms:W3CDTF">2024-10-03T06:18:15.8656937Z</dcterms:modified>
</coreProperties>
</file>